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64" w:rsidRDefault="00B83F97">
      <w:bookmarkStart w:id="0" w:name="_GoBack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1" locked="0" layoutInCell="1" allowOverlap="1" wp14:anchorId="6BD96A64" wp14:editId="0ED36FFF">
            <wp:simplePos x="0" y="0"/>
            <wp:positionH relativeFrom="column">
              <wp:posOffset>-419100</wp:posOffset>
            </wp:positionH>
            <wp:positionV relativeFrom="paragraph">
              <wp:posOffset>-200025</wp:posOffset>
            </wp:positionV>
            <wp:extent cx="1847850" cy="9906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02AA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9744" behindDoc="1" locked="0" layoutInCell="1" allowOverlap="1" wp14:anchorId="0FDAC2DA" wp14:editId="5671EE8D">
            <wp:simplePos x="0" y="0"/>
            <wp:positionH relativeFrom="column">
              <wp:posOffset>4267200</wp:posOffset>
            </wp:positionH>
            <wp:positionV relativeFrom="paragraph">
              <wp:posOffset>-447675</wp:posOffset>
            </wp:positionV>
            <wp:extent cx="1819275" cy="1237775"/>
            <wp:effectExtent l="0" t="0" r="0" b="63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045D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73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B64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3DE116" wp14:editId="2EF0C144">
                <wp:simplePos x="0" y="0"/>
                <wp:positionH relativeFrom="column">
                  <wp:posOffset>-419100</wp:posOffset>
                </wp:positionH>
                <wp:positionV relativeFrom="paragraph">
                  <wp:posOffset>6136640</wp:posOffset>
                </wp:positionV>
                <wp:extent cx="1181100" cy="409575"/>
                <wp:effectExtent l="57150" t="38100" r="76200" b="1047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64" w:rsidRPr="00AF2CA3" w:rsidRDefault="00C24B64" w:rsidP="00C24B6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สื่อวัสดุอุปกรณ์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3pt;margin-top:483.2pt;width:93pt;height:3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24B64" w:rsidRPr="00AF2CA3" w:rsidRDefault="00C24B64" w:rsidP="00C24B64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สื่อวัสดุอุปกรณ์</w:t>
                      </w:r>
                    </w:p>
                  </w:txbxContent>
                </v:textbox>
              </v:shape>
            </w:pict>
          </mc:Fallback>
        </mc:AlternateContent>
      </w:r>
      <w:r w:rsidR="00E05726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D6707D" wp14:editId="3EA655BC">
                <wp:simplePos x="0" y="0"/>
                <wp:positionH relativeFrom="column">
                  <wp:posOffset>-504825</wp:posOffset>
                </wp:positionH>
                <wp:positionV relativeFrom="paragraph">
                  <wp:posOffset>1457324</wp:posOffset>
                </wp:positionV>
                <wp:extent cx="2952750" cy="4429125"/>
                <wp:effectExtent l="57150" t="38100" r="76200" b="1047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42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726" w:rsidRPr="00656425" w:rsidRDefault="00E05726" w:rsidP="00E05726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ผู้ปกครองพา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เด็กสนทนาเกี่ยวใครเคยว่ายน้ำบ้า</w:t>
                            </w:r>
                            <w:r w:rsidRPr="00E057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E057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เมื่อเราอยู่ในน้ำตัวเราเป็นอย่า</w:t>
                            </w:r>
                            <w:r w:rsidRPr="00E057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งไร</w:t>
                            </w:r>
                            <w:r w:rsidRPr="00E057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05726" w:rsidRPr="00656425" w:rsidRDefault="00E05726" w:rsidP="00E05726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2.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ผู้ปกครอง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ชวนเด็กสนทนาใครเคยเห็นเรือดำน้ำบ้า</w:t>
                            </w:r>
                            <w:r w:rsidRPr="00E057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เป็นอย่า</w:t>
                            </w:r>
                            <w:r w:rsidRPr="00E057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งไร</w:t>
                            </w:r>
                            <w:r w:rsidRPr="00E057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05726" w:rsidRPr="00656425" w:rsidRDefault="00E05726" w:rsidP="00E0572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ผู้ปกครอง</w:t>
                            </w:r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ใช้คำ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ถามกระตุ้น ของสิ่งใดลอยน้ำได้และอะไรที่ลอยไม่ได้</w:t>
                            </w:r>
                          </w:p>
                          <w:p w:rsidR="00E05726" w:rsidRPr="00656425" w:rsidRDefault="00FF0CD0" w:rsidP="00E0572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proofErr w:type="gramStart"/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</w:t>
                            </w:r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ตอบ</w:t>
                            </w:r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:</w:t>
                            </w:r>
                            <w:proofErr w:type="gramEnd"/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สิ่งที่ลอยได้</w:t>
                            </w:r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ซองพลา</w:t>
                            </w:r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สติก</w:t>
                            </w:r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ไม้บรรทัด</w:t>
                            </w:r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5726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หลอด</w:t>
                            </w:r>
                          </w:p>
                          <w:p w:rsidR="003D4999" w:rsidRPr="003D4999" w:rsidRDefault="00E05726" w:rsidP="003D4999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ผู้ปกครอง</w:t>
                            </w:r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ด็กหยิบของ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เพื่อน้ำมาทดสอบสมบัติกา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รลอยน้ำของวัตถุในอ่</w:t>
                            </w:r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าง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น้ำ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D4999" w:rsidRPr="003D4999" w:rsidRDefault="00E05726" w:rsidP="003D4999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4.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ผู้ปกครอง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น้ำหลอดงอ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มาโค้งตรงพับแล้วตัดปลายสองข้างให้เท่า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กัน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แล้วน้ำลวดเสียบมา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3-4 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อัน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สอด</w:t>
                            </w:r>
                            <w:r w:rsidR="003D4999" w:rsidRPr="003D49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05726" w:rsidRPr="00656425" w:rsidRDefault="00656425" w:rsidP="00656425">
                            <w:pPr>
                              <w:pStyle w:val="Default"/>
                            </w:pP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เข้าไปบริเวณปลา</w:t>
                            </w:r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ยหลอดทั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้งสองข้า</w:t>
                            </w:r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4999"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และให้เด็กทดลองหลอดลอยน้ำ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ให้เด็กหลอดน้ำม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ทดสอบก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656425">
                              <w:rPr>
                                <w:sz w:val="32"/>
                                <w:szCs w:val="32"/>
                                <w:cs/>
                              </w:rPr>
                              <w:t>รลอยน้ำกะละมังน้ำให้เหมือนรูปตัว</w:t>
                            </w:r>
                            <w:r w:rsidRPr="00656425">
                              <w:rPr>
                                <w:sz w:val="32"/>
                                <w:szCs w:val="32"/>
                              </w:rPr>
                              <w:t xml:space="preserve"> A </w:t>
                            </w:r>
                          </w:p>
                          <w:p w:rsidR="00656425" w:rsidRPr="00656425" w:rsidRDefault="00656425" w:rsidP="0065642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น้ำหลอดที่ลอยน้ำได้ม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ใส่ขวดพล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สติกที่บรรจ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ุน้ำเต็มขวด แล้วปิดฝ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่า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ให้เด็กบีบขวดออกแรงบีบ</w:t>
                            </w:r>
                          </w:p>
                          <w:p w:rsidR="00E05726" w:rsidRDefault="00656425" w:rsidP="0065642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งไว้ แล้วสังเกตว่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เกิดอะไรขึ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6564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E05726" w:rsidRPr="003F4331" w:rsidRDefault="00E05726" w:rsidP="00E0572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05726" w:rsidRDefault="00E05726" w:rsidP="00E05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9.75pt;margin-top:114.75pt;width:232.5pt;height:34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05726" w:rsidRPr="00656425" w:rsidRDefault="00E05726" w:rsidP="00E05726">
                      <w:pPr>
                        <w:pStyle w:val="Default"/>
                        <w:rPr>
                          <w:rFonts w:ascii="TH SarabunIT๙" w:hAnsi="TH SarabunIT๙" w:cs="TH SarabunIT๙"/>
                        </w:rPr>
                      </w:pP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ผู้ปกครองพา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เด็กสนทนาเกี่ยวใครเคยว่ายน้ำบ้า</w:t>
                      </w:r>
                      <w:r w:rsidRPr="00E057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</w:t>
                      </w:r>
                      <w:r w:rsidRPr="00E057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เมื่อเราอยู่ในน้ำตัวเราเป็นอย่า</w:t>
                      </w:r>
                      <w:r w:rsidRPr="00E057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งไร</w:t>
                      </w:r>
                      <w:r w:rsidRPr="00E057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05726" w:rsidRPr="00656425" w:rsidRDefault="00E05726" w:rsidP="00E05726">
                      <w:pPr>
                        <w:pStyle w:val="Default"/>
                        <w:rPr>
                          <w:rFonts w:ascii="TH SarabunIT๙" w:hAnsi="TH SarabunIT๙" w:cs="TH SarabunIT๙"/>
                        </w:rPr>
                      </w:pP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2.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ผู้ปกครอง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ชวนเด็กสนทนาใครเคยเห็นเรือดำน้ำบ้า</w:t>
                      </w:r>
                      <w:r w:rsidRPr="00E057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เป็นอย่า</w:t>
                      </w:r>
                      <w:r w:rsidRPr="00E057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งไร</w:t>
                      </w:r>
                      <w:r w:rsidRPr="00E057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05726" w:rsidRPr="00656425" w:rsidRDefault="00E05726" w:rsidP="00E0572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ผู้ปกครอง</w:t>
                      </w:r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ใช้คำ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ถามกระตุ้น ของสิ่งใดลอยน้ำได้และอะไรที่ลอยไม่ได้</w:t>
                      </w:r>
                    </w:p>
                    <w:p w:rsidR="00E05726" w:rsidRPr="00656425" w:rsidRDefault="00FF0CD0" w:rsidP="00E0572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proofErr w:type="gramStart"/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</w:t>
                      </w:r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ตอบ</w:t>
                      </w:r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:</w:t>
                      </w:r>
                      <w:proofErr w:type="gramEnd"/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สิ่งที่ลอยได้</w:t>
                      </w:r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เช่น</w:t>
                      </w:r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ซองพลา</w:t>
                      </w:r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สติก</w:t>
                      </w:r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ไม้บรรทัด</w:t>
                      </w:r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05726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หลอด</w:t>
                      </w:r>
                    </w:p>
                    <w:p w:rsidR="003D4999" w:rsidRPr="003D4999" w:rsidRDefault="00E05726" w:rsidP="003D4999">
                      <w:pPr>
                        <w:pStyle w:val="Default"/>
                        <w:rPr>
                          <w:rFonts w:ascii="TH SarabunIT๙" w:hAnsi="TH SarabunIT๙" w:cs="TH SarabunIT๙"/>
                        </w:rPr>
                      </w:pP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ผู้ปกครอง</w:t>
                      </w:r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</w:t>
                      </w:r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ด็กหยิบของ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เพื่อน้ำมาทดสอบสมบัติกา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รลอยน้ำของวัตถุในอ่</w:t>
                      </w:r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าง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น้ำ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D4999" w:rsidRPr="003D4999" w:rsidRDefault="00E05726" w:rsidP="003D4999">
                      <w:pPr>
                        <w:pStyle w:val="Default"/>
                        <w:rPr>
                          <w:rFonts w:ascii="TH SarabunIT๙" w:hAnsi="TH SarabunIT๙" w:cs="TH SarabunIT๙"/>
                        </w:rPr>
                      </w:pP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4.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ผู้ปกครอง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น้ำหลอดงอ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มาโค้งตรงพับแล้วตัดปลายสองข้างให้เท่า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กัน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แล้วน้ำลวดเสียบมา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3-4 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อัน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สอด</w:t>
                      </w:r>
                      <w:r w:rsidR="003D4999" w:rsidRPr="003D49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05726" w:rsidRPr="00656425" w:rsidRDefault="00656425" w:rsidP="00656425">
                      <w:pPr>
                        <w:pStyle w:val="Default"/>
                      </w:pP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เข้าไปบริเวณปลา</w:t>
                      </w:r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ยหลอดทั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้งสองข้า</w:t>
                      </w:r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</w:t>
                      </w:r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3D4999"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และให้เด็กทดลองหลอดลอยน้ำ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ให้เด็กหลอดน้ำม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ทดสอบก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656425">
                        <w:rPr>
                          <w:sz w:val="32"/>
                          <w:szCs w:val="32"/>
                          <w:cs/>
                        </w:rPr>
                        <w:t>รลอยน้ำกะละมังน้ำให้เหมือนรูปตัว</w:t>
                      </w:r>
                      <w:r w:rsidRPr="00656425">
                        <w:rPr>
                          <w:sz w:val="32"/>
                          <w:szCs w:val="32"/>
                        </w:rPr>
                        <w:t xml:space="preserve"> A </w:t>
                      </w:r>
                    </w:p>
                    <w:p w:rsidR="00656425" w:rsidRPr="00656425" w:rsidRDefault="00656425" w:rsidP="0065642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น้ำหลอดที่ลอยน้ำได้ม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ใส่ขวดพล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สติกที่บรรจ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ุน้ำเต็มขวด แล้วปิดฝ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่า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ให้เด็กบีบขวดออกแรงบีบ</w:t>
                      </w:r>
                    </w:p>
                    <w:p w:rsidR="00E05726" w:rsidRDefault="00656425" w:rsidP="0065642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งไว้ แล้วสังเกตว่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เกิดอะไรขึ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6564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E05726" w:rsidRPr="003F4331" w:rsidRDefault="00E05726" w:rsidP="00E0572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05726" w:rsidRDefault="00E05726" w:rsidP="00E05726"/>
                  </w:txbxContent>
                </v:textbox>
              </v:shape>
            </w:pict>
          </mc:Fallback>
        </mc:AlternateContent>
      </w:r>
      <w:r w:rsidR="00E05726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872FE0" wp14:editId="5C446423">
                <wp:simplePos x="0" y="0"/>
                <wp:positionH relativeFrom="column">
                  <wp:posOffset>-180975</wp:posOffset>
                </wp:positionH>
                <wp:positionV relativeFrom="paragraph">
                  <wp:posOffset>990600</wp:posOffset>
                </wp:positionV>
                <wp:extent cx="1609725" cy="466725"/>
                <wp:effectExtent l="57150" t="38100" r="85725" b="1047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66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726" w:rsidRPr="00AF2CA3" w:rsidRDefault="00E05726" w:rsidP="00E05726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ขั้นตอนการทำ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กิจกรรม</w:t>
                            </w:r>
                          </w:p>
                          <w:p w:rsidR="00E05726" w:rsidRDefault="00E05726" w:rsidP="00E05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4.25pt;margin-top:78pt;width:126.7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05726" w:rsidRPr="00AF2CA3" w:rsidRDefault="00E05726" w:rsidP="00E05726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AF2CA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ขั้นตอนการทำ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กิจกรรม</w:t>
                      </w:r>
                    </w:p>
                    <w:p w:rsidR="00E05726" w:rsidRDefault="00E05726" w:rsidP="00E05726"/>
                  </w:txbxContent>
                </v:textbox>
              </v:shape>
            </w:pict>
          </mc:Fallback>
        </mc:AlternateContent>
      </w:r>
      <w:r w:rsidR="00E057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7C2A0" wp14:editId="535246C5">
                <wp:simplePos x="0" y="0"/>
                <wp:positionH relativeFrom="column">
                  <wp:posOffset>1781175</wp:posOffset>
                </wp:positionH>
                <wp:positionV relativeFrom="paragraph">
                  <wp:posOffset>-38100</wp:posOffset>
                </wp:positionV>
                <wp:extent cx="2286000" cy="514350"/>
                <wp:effectExtent l="0" t="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726" w:rsidRPr="00E05726" w:rsidRDefault="00E05726" w:rsidP="00E057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4"/>
                                <w:szCs w:val="32"/>
                              </w:rPr>
                            </w:pPr>
                            <w:r w:rsidRPr="00E057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กิจกรรม</w:t>
                            </w:r>
                            <w:r w:rsidRPr="00E057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หลอดด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ำ</w:t>
                            </w:r>
                            <w:r w:rsidRPr="00E057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น้ำ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9" style="position:absolute;margin-left:140.25pt;margin-top:-3pt;width:180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" fillcolor="#9bbb59 [3206]" strokecolor="#4e6128 [1606]" strokeweight="2pt">
                <v:textbox>
                  <w:txbxContent>
                    <w:p w:rsidR="00E05726" w:rsidRPr="00E05726" w:rsidRDefault="00E05726" w:rsidP="00E05726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24"/>
                          <w:szCs w:val="32"/>
                        </w:rPr>
                      </w:pPr>
                      <w:r w:rsidRPr="00E05726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กิจกรรม</w:t>
                      </w:r>
                      <w:r w:rsidRPr="00E05726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หลอดด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ำ</w:t>
                      </w:r>
                      <w:r w:rsidRPr="00E05726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น้ำ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4B64" w:rsidRPr="00C24B64" w:rsidRDefault="00C24B64" w:rsidP="00C24B64"/>
    <w:p w:rsidR="00C24B64" w:rsidRPr="00C24B64" w:rsidRDefault="00C120AB" w:rsidP="00C24B64"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66BEBA" wp14:editId="04AFDB70">
                <wp:simplePos x="0" y="0"/>
                <wp:positionH relativeFrom="column">
                  <wp:posOffset>2743200</wp:posOffset>
                </wp:positionH>
                <wp:positionV relativeFrom="paragraph">
                  <wp:posOffset>214630</wp:posOffset>
                </wp:positionV>
                <wp:extent cx="1866900" cy="409575"/>
                <wp:effectExtent l="57150" t="38100" r="76200" b="10477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0AB" w:rsidRPr="00AF2CA3" w:rsidRDefault="00C120AB" w:rsidP="00C120A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ประสบการณ์ที่ได้รับ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in;margin-top:16.9pt;width:147pt;height:32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120AB" w:rsidRPr="00AF2CA3" w:rsidRDefault="00C120AB" w:rsidP="00C120A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ประสบการณ์ที่ได้รับ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C24B64" w:rsidRPr="00C24B64" w:rsidRDefault="00C24B64" w:rsidP="00C24B64"/>
    <w:p w:rsidR="00C24B64" w:rsidRPr="00C24B64" w:rsidRDefault="00C120AB" w:rsidP="00C24B64"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A9DF9D" wp14:editId="18F442C2">
                <wp:simplePos x="0" y="0"/>
                <wp:positionH relativeFrom="column">
                  <wp:posOffset>2743200</wp:posOffset>
                </wp:positionH>
                <wp:positionV relativeFrom="paragraph">
                  <wp:posOffset>25400</wp:posOffset>
                </wp:positionV>
                <wp:extent cx="2571750" cy="2924175"/>
                <wp:effectExtent l="57150" t="38100" r="76200" b="10477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924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0AB" w:rsidRPr="00C120AB" w:rsidRDefault="00C120AB" w:rsidP="00C120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120AB" w:rsidRDefault="00C120AB" w:rsidP="00C120AB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สังเกตจ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120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รทดลองเด็กบอกได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120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วัตถุใดจมหรือลอยน้ำได้</w:t>
                            </w:r>
                          </w:p>
                          <w:p w:rsidR="00C120AB" w:rsidRDefault="00C120AB" w:rsidP="00C120AB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C120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เด็กได้เรียนรู้เรื่องคุณสมบัติ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รจมและก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รลอยของวัตถุขึ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C120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อยู่กับขน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ดและน้ำหนักของวัตถุนั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C120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C120AB" w:rsidRPr="00AF2CA3" w:rsidRDefault="00C120AB" w:rsidP="00C120AB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เมื่อเด็กบีบขวดน้ำ 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ให้คว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C120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มดันในขวด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ถูกบีบอัดแน่น หลอดจะจมลงเนื่องจ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กหลอดจะมีน้ำหนักม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กขึ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 เมื่อปล่อยมือท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ให้คว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มดันในขวดลดลงหลอดจะลอยขึ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นข้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งบนเพร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ะหลอดมีน้ำหนักเบ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in;margin-top:2pt;width:202.5pt;height:230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120AB" w:rsidRPr="00C120AB" w:rsidRDefault="00C120AB" w:rsidP="00C120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</w:p>
                    <w:p w:rsidR="00C120AB" w:rsidRDefault="00C120AB" w:rsidP="00C120AB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สังเกตจ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C120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รทดลองเด็กบอกได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C120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วัตถุใดจมหรือลอยน้ำได้</w:t>
                      </w:r>
                    </w:p>
                    <w:p w:rsidR="00C120AB" w:rsidRDefault="00C120AB" w:rsidP="00C120AB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C120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เด็กได้เรียนรู้เรื่องคุณสมบัติ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รจมและก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รลอยของวัตถุขึ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C120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อยู่กับขน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ดและน้ำหนักของวัตถุนั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C120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C120AB" w:rsidRPr="00AF2CA3" w:rsidRDefault="00C120AB" w:rsidP="00C120AB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เมื่อเด็กบีบขวดน้ำ 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ให้คว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C120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มดันในขวด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ถูกบีบอัดแน่น หลอดจะจมลงเนื่องจ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กหลอดจะมีน้ำหนักม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กขึ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 เมื่อปล่อยมือท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ให้คว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มดันในขวดลดลงหลอดจะลอยขึ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นข้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งบนเพร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ะหลอดมีน้ำหนักเบ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</w:p>
                  </w:txbxContent>
                </v:textbox>
              </v:shape>
            </w:pict>
          </mc:Fallback>
        </mc:AlternateContent>
      </w:r>
    </w:p>
    <w:p w:rsidR="00C24B64" w:rsidRPr="00C24B64" w:rsidRDefault="00C120AB" w:rsidP="00C120AB">
      <w:pPr>
        <w:tabs>
          <w:tab w:val="left" w:pos="5115"/>
        </w:tabs>
      </w:pPr>
      <w:r>
        <w:rPr>
          <w:cs/>
        </w:rPr>
        <w:tab/>
      </w:r>
    </w:p>
    <w:p w:rsidR="00C24B64" w:rsidRPr="00C24B64" w:rsidRDefault="00C24B64" w:rsidP="00C24B64"/>
    <w:p w:rsidR="00C24B64" w:rsidRPr="00C24B64" w:rsidRDefault="00C24B64" w:rsidP="00C24B64"/>
    <w:p w:rsidR="00C24B64" w:rsidRPr="00C24B64" w:rsidRDefault="00C24B64" w:rsidP="00C24B64"/>
    <w:p w:rsidR="00C24B64" w:rsidRPr="00C24B64" w:rsidRDefault="00C24B64" w:rsidP="00C24B64"/>
    <w:p w:rsidR="00C24B64" w:rsidRPr="00C24B64" w:rsidRDefault="00C24B64" w:rsidP="00C24B64"/>
    <w:p w:rsidR="00C24B64" w:rsidRPr="00C24B64" w:rsidRDefault="00C24B64" w:rsidP="00C24B64"/>
    <w:p w:rsidR="00C24B64" w:rsidRPr="00C24B64" w:rsidRDefault="00C24B64" w:rsidP="00C24B64"/>
    <w:p w:rsidR="00C24B64" w:rsidRPr="00C24B64" w:rsidRDefault="00A55969" w:rsidP="00C24B64"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7D5A3DE" wp14:editId="69FC5A35">
                <wp:simplePos x="0" y="0"/>
                <wp:positionH relativeFrom="column">
                  <wp:posOffset>2914650</wp:posOffset>
                </wp:positionH>
                <wp:positionV relativeFrom="paragraph">
                  <wp:posOffset>257175</wp:posOffset>
                </wp:positionV>
                <wp:extent cx="2619375" cy="1314450"/>
                <wp:effectExtent l="57150" t="38100" r="85725" b="952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314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55969" w:rsidRDefault="00A55969" w:rsidP="00A5596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751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บันทึกการทำกิจกรรม</w:t>
                            </w:r>
                          </w:p>
                          <w:p w:rsidR="00A55969" w:rsidRDefault="00A55969" w:rsidP="00A5596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A55969" w:rsidRPr="00F7515C" w:rsidRDefault="00A55969" w:rsidP="00A5596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A55969" w:rsidRPr="00F7515C" w:rsidRDefault="00A55969" w:rsidP="00A5596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A55969" w:rsidRPr="00F7515C" w:rsidRDefault="00A55969" w:rsidP="00A5596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A55969" w:rsidRPr="00F7515C" w:rsidRDefault="00A55969" w:rsidP="00A5596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A55969" w:rsidRPr="00F7515C" w:rsidRDefault="00A55969" w:rsidP="00A5596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9.5pt;margin-top:20.25pt;width:206.25pt;height:103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55969" w:rsidRDefault="00A55969" w:rsidP="00A5596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F7515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บันทึกการทำกิจกรรม</w:t>
                      </w:r>
                    </w:p>
                    <w:p w:rsidR="00A55969" w:rsidRDefault="00A55969" w:rsidP="00A5596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A55969" w:rsidRPr="00F7515C" w:rsidRDefault="00A55969" w:rsidP="00A5596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A55969" w:rsidRPr="00F7515C" w:rsidRDefault="00A55969" w:rsidP="00A5596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A55969" w:rsidRPr="00F7515C" w:rsidRDefault="00A55969" w:rsidP="00A5596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A55969" w:rsidRPr="00F7515C" w:rsidRDefault="00A55969" w:rsidP="00A5596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A55969" w:rsidRPr="00F7515C" w:rsidRDefault="00A55969" w:rsidP="00A5596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B64" w:rsidRPr="00C24B64" w:rsidRDefault="00C24B64" w:rsidP="00C24B64"/>
    <w:p w:rsidR="00C24B64" w:rsidRPr="00C24B64" w:rsidRDefault="00C24B64" w:rsidP="00C24B64"/>
    <w:p w:rsidR="00C24B64" w:rsidRPr="00C24B64" w:rsidRDefault="00C24B64" w:rsidP="00C24B64"/>
    <w:p w:rsidR="00C24B64" w:rsidRPr="00C24B64" w:rsidRDefault="00C24B64" w:rsidP="00C24B64"/>
    <w:p w:rsidR="00C24B64" w:rsidRPr="00C24B64" w:rsidRDefault="00A55969" w:rsidP="00C24B64"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11D85F0" wp14:editId="34A80422">
                <wp:simplePos x="0" y="0"/>
                <wp:positionH relativeFrom="column">
                  <wp:posOffset>1962150</wp:posOffset>
                </wp:positionH>
                <wp:positionV relativeFrom="paragraph">
                  <wp:posOffset>194310</wp:posOffset>
                </wp:positionV>
                <wp:extent cx="3962400" cy="714375"/>
                <wp:effectExtent l="57150" t="38100" r="76200" b="1047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14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969" w:rsidRPr="00F7515C" w:rsidRDefault="00A55969" w:rsidP="00A55969">
                            <w:pP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7515C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ผู้ปกครองทำเครื่องหมาย</w:t>
                            </w:r>
                            <w:r w:rsidRPr="00F7515C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FC"/>
                            </w:r>
                            <w:r w:rsidRPr="00F7515C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ลงในช่องประเมินผลว่าเด็กทำได้ในระดับใด</w:t>
                            </w:r>
                          </w:p>
                          <w:p w:rsidR="00A55969" w:rsidRPr="00AF2CA3" w:rsidRDefault="00A55969" w:rsidP="00A559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4.5pt;margin-top:15.3pt;width:312pt;height:56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55969" w:rsidRPr="00F7515C" w:rsidRDefault="00A55969" w:rsidP="00A55969">
                      <w:pP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7515C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ผู้ปกครองทำเครื่องหมาย</w:t>
                      </w:r>
                      <w:r w:rsidRPr="00F7515C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</w:rPr>
                        <w:sym w:font="Wingdings" w:char="F0FC"/>
                      </w:r>
                      <w:r w:rsidRPr="00F7515C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ลงในช่องประเมินผลว่าเด็กทำได้ในระดับใด</w:t>
                      </w:r>
                    </w:p>
                    <w:p w:rsidR="00A55969" w:rsidRPr="00AF2CA3" w:rsidRDefault="00A55969" w:rsidP="00A5596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B64" w:rsidRPr="00C24B64" w:rsidRDefault="00C24B64" w:rsidP="00C24B64"/>
    <w:p w:rsidR="00C24B64" w:rsidRDefault="00C24B64" w:rsidP="00C24B64">
      <w:pPr>
        <w:rPr>
          <w:rFonts w:hint="cs"/>
        </w:rPr>
      </w:pPr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B34BD1" wp14:editId="757064FE">
                <wp:simplePos x="0" y="0"/>
                <wp:positionH relativeFrom="column">
                  <wp:posOffset>-419100</wp:posOffset>
                </wp:positionH>
                <wp:positionV relativeFrom="paragraph">
                  <wp:posOffset>147955</wp:posOffset>
                </wp:positionV>
                <wp:extent cx="1943100" cy="1019175"/>
                <wp:effectExtent l="57150" t="38100" r="76200" b="1047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24B64" w:rsidRPr="00AF2CA3" w:rsidRDefault="00C24B64" w:rsidP="00C24B6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C24B6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หลอด</w:t>
                            </w:r>
                          </w:p>
                          <w:p w:rsidR="00C24B64" w:rsidRPr="00AF2CA3" w:rsidRDefault="00C24B64" w:rsidP="00C24B6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C24B6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ใส่ขวดพลาสติก</w:t>
                            </w:r>
                          </w:p>
                          <w:p w:rsidR="00C24B64" w:rsidRPr="00AF2CA3" w:rsidRDefault="00C24B64" w:rsidP="00C24B6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แก้วน้ำ</w:t>
                            </w:r>
                          </w:p>
                          <w:p w:rsidR="00C24B64" w:rsidRPr="00C120AB" w:rsidRDefault="00C24B64" w:rsidP="00C24B6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20A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กรรไกร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3pt;margin-top:11.65pt;width:153pt;height:8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24B64" w:rsidRPr="00AF2CA3" w:rsidRDefault="00C24B64" w:rsidP="00C24B6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C24B6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หลอด</w:t>
                      </w:r>
                    </w:p>
                    <w:p w:rsidR="00C24B64" w:rsidRPr="00AF2CA3" w:rsidRDefault="00C24B64" w:rsidP="00C24B6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 w:rsidRPr="00C24B6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ใส่ขวดพลาสติก</w:t>
                      </w:r>
                    </w:p>
                    <w:p w:rsidR="00C24B64" w:rsidRPr="00AF2CA3" w:rsidRDefault="00C24B64" w:rsidP="00C24B64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แก้วน้ำ</w:t>
                      </w:r>
                    </w:p>
                    <w:p w:rsidR="00C24B64" w:rsidRPr="00C120AB" w:rsidRDefault="00C24B64" w:rsidP="00C24B64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120A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กรรไกร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page" w:tblpX="4648" w:tblpY="11"/>
        <w:tblW w:w="0" w:type="auto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242"/>
      </w:tblGrid>
      <w:tr w:rsidR="00A55969" w:rsidRPr="00F7515C" w:rsidTr="00A55969">
        <w:tc>
          <w:tcPr>
            <w:tcW w:w="3261" w:type="dxa"/>
            <w:shd w:val="clear" w:color="auto" w:fill="76923C" w:themeFill="accent3" w:themeFillShade="BF"/>
          </w:tcPr>
          <w:p w:rsidR="00A55969" w:rsidRPr="00F7515C" w:rsidRDefault="00A55969" w:rsidP="00A55969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F7515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ประเมินผล</w:t>
            </w:r>
          </w:p>
        </w:tc>
        <w:tc>
          <w:tcPr>
            <w:tcW w:w="850" w:type="dxa"/>
            <w:shd w:val="clear" w:color="auto" w:fill="76923C" w:themeFill="accent3" w:themeFillShade="BF"/>
          </w:tcPr>
          <w:p w:rsidR="00A55969" w:rsidRPr="00F7515C" w:rsidRDefault="00A55969" w:rsidP="00A55969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F7515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A55969" w:rsidRPr="00F7515C" w:rsidRDefault="00A55969" w:rsidP="00A55969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F7515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42" w:type="dxa"/>
            <w:shd w:val="clear" w:color="auto" w:fill="76923C" w:themeFill="accent3" w:themeFillShade="BF"/>
          </w:tcPr>
          <w:p w:rsidR="00A55969" w:rsidRPr="00F7515C" w:rsidRDefault="00A55969" w:rsidP="00A55969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F7515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</w:tr>
      <w:tr w:rsidR="00A55969" w:rsidRPr="00F7515C" w:rsidTr="00A55969">
        <w:tc>
          <w:tcPr>
            <w:tcW w:w="3261" w:type="dxa"/>
            <w:shd w:val="clear" w:color="auto" w:fill="C2D69B" w:themeFill="accent3" w:themeFillTint="99"/>
          </w:tcPr>
          <w:p w:rsidR="00A55969" w:rsidRPr="00F7515C" w:rsidRDefault="00A55969" w:rsidP="00A55969">
            <w:pPr>
              <w:jc w:val="center"/>
              <w:rPr>
                <w:rFonts w:ascii="Calibri" w:eastAsia="Calibri" w:hAnsi="Calibri" w:cs="Cordia New"/>
              </w:rPr>
            </w:pPr>
            <w:r w:rsidRPr="00F7515C">
              <w:rPr>
                <w:rFonts w:ascii="Calibri" w:eastAsia="Calibri" w:hAnsi="Calibri" w:cs="Cordia New" w:hint="cs"/>
                <w:cs/>
              </w:rPr>
              <w:t>ความรู้สึก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A55969" w:rsidRPr="00F7515C" w:rsidRDefault="00A55969" w:rsidP="00A5596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A55969" w:rsidRPr="00F7515C" w:rsidRDefault="00A55969" w:rsidP="00A5596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242" w:type="dxa"/>
            <w:shd w:val="clear" w:color="auto" w:fill="C2D69B" w:themeFill="accent3" w:themeFillTint="99"/>
          </w:tcPr>
          <w:p w:rsidR="00A55969" w:rsidRPr="00F7515C" w:rsidRDefault="00A55969" w:rsidP="00A5596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A55969" w:rsidRPr="00F7515C" w:rsidTr="00A55969">
        <w:tc>
          <w:tcPr>
            <w:tcW w:w="3261" w:type="dxa"/>
            <w:shd w:val="clear" w:color="auto" w:fill="C2D69B" w:themeFill="accent3" w:themeFillTint="99"/>
          </w:tcPr>
          <w:p w:rsidR="00A55969" w:rsidRPr="00F7515C" w:rsidRDefault="00A55969" w:rsidP="00A55969">
            <w:pPr>
              <w:jc w:val="center"/>
              <w:rPr>
                <w:rFonts w:ascii="Calibri" w:eastAsia="Calibri" w:hAnsi="Calibri" w:cs="Cordia New"/>
              </w:rPr>
            </w:pPr>
            <w:r w:rsidRPr="00F7515C">
              <w:rPr>
                <w:rFonts w:ascii="Calibri" w:eastAsia="Calibri" w:hAnsi="Calibri" w:cs="Cordia New" w:hint="cs"/>
                <w:cs/>
              </w:rPr>
              <w:t>ประสบการณ์ที่ได้รับ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A55969" w:rsidRPr="00F7515C" w:rsidRDefault="00A55969" w:rsidP="00A5596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A55969" w:rsidRPr="00F7515C" w:rsidRDefault="00A55969" w:rsidP="00A5596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242" w:type="dxa"/>
            <w:shd w:val="clear" w:color="auto" w:fill="C2D69B" w:themeFill="accent3" w:themeFillTint="99"/>
          </w:tcPr>
          <w:p w:rsidR="00A55969" w:rsidRPr="00F7515C" w:rsidRDefault="00A55969" w:rsidP="00A5596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A55969" w:rsidRPr="00F7515C" w:rsidTr="00A55969">
        <w:tc>
          <w:tcPr>
            <w:tcW w:w="3261" w:type="dxa"/>
            <w:shd w:val="clear" w:color="auto" w:fill="C2D69B" w:themeFill="accent3" w:themeFillTint="99"/>
          </w:tcPr>
          <w:p w:rsidR="00A55969" w:rsidRPr="00F7515C" w:rsidRDefault="00A55969" w:rsidP="00A55969">
            <w:pPr>
              <w:jc w:val="center"/>
              <w:rPr>
                <w:rFonts w:ascii="Calibri" w:eastAsia="Calibri" w:hAnsi="Calibri" w:cs="Cordia New"/>
              </w:rPr>
            </w:pPr>
            <w:r w:rsidRPr="00F7515C">
              <w:rPr>
                <w:rFonts w:ascii="Calibri" w:eastAsia="Calibri" w:hAnsi="Calibri" w:cs="Cordia New" w:hint="cs"/>
                <w:cs/>
              </w:rPr>
              <w:t>ความร่วมมือในการทำกิจกรรม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A55969" w:rsidRPr="00F7515C" w:rsidRDefault="00A55969" w:rsidP="00A5596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A55969" w:rsidRPr="00F7515C" w:rsidRDefault="00A55969" w:rsidP="00A55969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242" w:type="dxa"/>
            <w:shd w:val="clear" w:color="auto" w:fill="C2D69B" w:themeFill="accent3" w:themeFillTint="99"/>
          </w:tcPr>
          <w:p w:rsidR="00A55969" w:rsidRPr="00F7515C" w:rsidRDefault="00A55969" w:rsidP="00A55969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</w:tbl>
    <w:p w:rsidR="00A55969" w:rsidRDefault="00A55969" w:rsidP="00C24B64"/>
    <w:p w:rsidR="00A55969" w:rsidRPr="00A55969" w:rsidRDefault="00A55969" w:rsidP="00A55969">
      <w:pPr>
        <w:tabs>
          <w:tab w:val="left" w:pos="5145"/>
        </w:tabs>
      </w:pPr>
      <w:r>
        <w:rPr>
          <w:cs/>
        </w:rPr>
        <w:tab/>
      </w:r>
    </w:p>
    <w:p w:rsidR="009437F0" w:rsidRPr="00A55969" w:rsidRDefault="00B83F97" w:rsidP="00A55969">
      <w:pPr>
        <w:tabs>
          <w:tab w:val="left" w:pos="5145"/>
        </w:tabs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1792" behindDoc="1" locked="0" layoutInCell="1" allowOverlap="1" wp14:anchorId="57C42EBC" wp14:editId="1C41BDDD">
            <wp:simplePos x="0" y="0"/>
            <wp:positionH relativeFrom="column">
              <wp:posOffset>1219200</wp:posOffset>
            </wp:positionH>
            <wp:positionV relativeFrom="paragraph">
              <wp:posOffset>541020</wp:posOffset>
            </wp:positionV>
            <wp:extent cx="1224598" cy="1057275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09C5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98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0768" behindDoc="1" locked="0" layoutInCell="1" allowOverlap="1" wp14:anchorId="0F7997B9" wp14:editId="46BE3F97">
            <wp:simplePos x="0" y="0"/>
            <wp:positionH relativeFrom="column">
              <wp:posOffset>-419100</wp:posOffset>
            </wp:positionH>
            <wp:positionV relativeFrom="paragraph">
              <wp:posOffset>283845</wp:posOffset>
            </wp:positionV>
            <wp:extent cx="1533525" cy="1314450"/>
            <wp:effectExtent l="0" t="0" r="9525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0450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969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5AA242C" wp14:editId="2B3A74BE">
                <wp:simplePos x="0" y="0"/>
                <wp:positionH relativeFrom="column">
                  <wp:posOffset>2743200</wp:posOffset>
                </wp:positionH>
                <wp:positionV relativeFrom="paragraph">
                  <wp:posOffset>798195</wp:posOffset>
                </wp:positionV>
                <wp:extent cx="3467100" cy="409575"/>
                <wp:effectExtent l="57150" t="38100" r="76200" b="10477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969" w:rsidRPr="005039A2" w:rsidRDefault="00A55969" w:rsidP="00A5596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5039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นางสาว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อาริยา  มาตา </w:t>
                            </w:r>
                            <w:r w:rsidRPr="005039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ศูนย์พัฒนาเด็กเล็กหลักเมืองศรีณรงค์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in;margin-top:62.85pt;width:273pt;height:32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55969" w:rsidRPr="005039A2" w:rsidRDefault="00A55969" w:rsidP="00A5596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5039A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อาริยา  มาตา </w:t>
                      </w:r>
                      <w:r w:rsidRPr="005039A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ศูนย์พัฒนาเด็กเล็กหลักเมืองศรีณรงค์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37F0" w:rsidRPr="00A55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A3" w:rsidRDefault="00A514A3" w:rsidP="00A55969">
      <w:pPr>
        <w:spacing w:after="0" w:line="240" w:lineRule="auto"/>
      </w:pPr>
      <w:r>
        <w:separator/>
      </w:r>
    </w:p>
  </w:endnote>
  <w:endnote w:type="continuationSeparator" w:id="0">
    <w:p w:rsidR="00A514A3" w:rsidRDefault="00A514A3" w:rsidP="00A5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A3" w:rsidRDefault="00A514A3" w:rsidP="00A55969">
      <w:pPr>
        <w:spacing w:after="0" w:line="240" w:lineRule="auto"/>
      </w:pPr>
      <w:r>
        <w:separator/>
      </w:r>
    </w:p>
  </w:footnote>
  <w:footnote w:type="continuationSeparator" w:id="0">
    <w:p w:rsidR="00A514A3" w:rsidRDefault="00A514A3" w:rsidP="00A5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50C"/>
    <w:multiLevelType w:val="hybridMultilevel"/>
    <w:tmpl w:val="4A0E6514"/>
    <w:lvl w:ilvl="0" w:tplc="4A4EFF22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26"/>
    <w:rsid w:val="003D4999"/>
    <w:rsid w:val="005018DA"/>
    <w:rsid w:val="00656425"/>
    <w:rsid w:val="009437F0"/>
    <w:rsid w:val="00A514A3"/>
    <w:rsid w:val="00A55969"/>
    <w:rsid w:val="00B83F97"/>
    <w:rsid w:val="00C120AB"/>
    <w:rsid w:val="00C24B64"/>
    <w:rsid w:val="00E05726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64"/>
  </w:style>
  <w:style w:type="paragraph" w:styleId="1">
    <w:name w:val="heading 1"/>
    <w:basedOn w:val="a"/>
    <w:next w:val="a"/>
    <w:link w:val="10"/>
    <w:uiPriority w:val="9"/>
    <w:qFormat/>
    <w:rsid w:val="0050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01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1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018D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Title"/>
    <w:basedOn w:val="a"/>
    <w:next w:val="a"/>
    <w:link w:val="a4"/>
    <w:uiPriority w:val="10"/>
    <w:qFormat/>
    <w:rsid w:val="005018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01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5018D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57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572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0572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120AB"/>
    <w:pPr>
      <w:ind w:left="720"/>
      <w:contextualSpacing/>
    </w:pPr>
  </w:style>
  <w:style w:type="table" w:styleId="a9">
    <w:name w:val="Table Grid"/>
    <w:basedOn w:val="a1"/>
    <w:uiPriority w:val="59"/>
    <w:rsid w:val="00A55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5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55969"/>
  </w:style>
  <w:style w:type="paragraph" w:styleId="ac">
    <w:name w:val="footer"/>
    <w:basedOn w:val="a"/>
    <w:link w:val="ad"/>
    <w:uiPriority w:val="99"/>
    <w:unhideWhenUsed/>
    <w:rsid w:val="00A5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55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64"/>
  </w:style>
  <w:style w:type="paragraph" w:styleId="1">
    <w:name w:val="heading 1"/>
    <w:basedOn w:val="a"/>
    <w:next w:val="a"/>
    <w:link w:val="10"/>
    <w:uiPriority w:val="9"/>
    <w:qFormat/>
    <w:rsid w:val="0050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01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1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018D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Title"/>
    <w:basedOn w:val="a"/>
    <w:next w:val="a"/>
    <w:link w:val="a4"/>
    <w:uiPriority w:val="10"/>
    <w:qFormat/>
    <w:rsid w:val="005018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01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5018D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57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572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0572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120AB"/>
    <w:pPr>
      <w:ind w:left="720"/>
      <w:contextualSpacing/>
    </w:pPr>
  </w:style>
  <w:style w:type="table" w:styleId="a9">
    <w:name w:val="Table Grid"/>
    <w:basedOn w:val="a1"/>
    <w:uiPriority w:val="59"/>
    <w:rsid w:val="00A55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5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55969"/>
  </w:style>
  <w:style w:type="paragraph" w:styleId="ac">
    <w:name w:val="footer"/>
    <w:basedOn w:val="a"/>
    <w:link w:val="ad"/>
    <w:uiPriority w:val="99"/>
    <w:unhideWhenUsed/>
    <w:rsid w:val="00A5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5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2021-10-18T07:55:00Z</dcterms:created>
  <dcterms:modified xsi:type="dcterms:W3CDTF">2021-10-18T09:00:00Z</dcterms:modified>
</cp:coreProperties>
</file>